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097A5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873BB" wp14:editId="037C843C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9A738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7C4E4B3C" wp14:editId="62A94670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73B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5AE9A738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7C4E4B3C" wp14:editId="62A94670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0BA6893C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0EEB72AE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799B334E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520C3D15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A90314F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48C08601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1CE1BA31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1AB0BDDF" w14:textId="77777777" w:rsidR="00741CA6" w:rsidRPr="00D24230" w:rsidRDefault="00741CA6">
      <w:pPr>
        <w:rPr>
          <w:sz w:val="28"/>
          <w:szCs w:val="28"/>
          <w:lang w:val="bg-BG"/>
        </w:rPr>
      </w:pPr>
    </w:p>
    <w:p w14:paraId="0970E636" w14:textId="77777777" w:rsidR="00741CA6" w:rsidRPr="00D24230" w:rsidRDefault="00741CA6">
      <w:pPr>
        <w:rPr>
          <w:sz w:val="28"/>
          <w:szCs w:val="28"/>
          <w:lang w:val="bg-BG"/>
        </w:rPr>
      </w:pPr>
    </w:p>
    <w:p w14:paraId="4B3C630F" w14:textId="77777777" w:rsidR="00741CA6" w:rsidRDefault="00741CA6">
      <w:pPr>
        <w:rPr>
          <w:lang w:val="bg-BG"/>
        </w:rPr>
      </w:pPr>
    </w:p>
    <w:p w14:paraId="66B10E30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317A3C2D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3963640A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3501975E" w14:textId="77777777" w:rsidR="00225CF0" w:rsidRDefault="00A4244D" w:rsidP="00225CF0">
      <w:pPr>
        <w:jc w:val="center"/>
        <w:rPr>
          <w:b/>
        </w:rPr>
      </w:pPr>
      <w:r>
        <w:rPr>
          <w:b/>
        </w:rPr>
        <w:t>по чл. 100н, ал.4, т.4 б. б</w:t>
      </w:r>
      <w:r w:rsidR="00225CF0" w:rsidRPr="00225CF0">
        <w:rPr>
          <w:b/>
        </w:rPr>
        <w:t xml:space="preserve">  от ЗППЦК</w:t>
      </w:r>
    </w:p>
    <w:p w14:paraId="1918D2C8" w14:textId="77777777" w:rsidR="00225CF0" w:rsidRPr="00225CF0" w:rsidRDefault="00225CF0" w:rsidP="00225CF0">
      <w:pPr>
        <w:jc w:val="center"/>
        <w:rPr>
          <w:b/>
        </w:rPr>
      </w:pPr>
    </w:p>
    <w:p w14:paraId="685B1021" w14:textId="77777777" w:rsidR="00225CF0" w:rsidRDefault="00225CF0" w:rsidP="00225CF0"/>
    <w:p w14:paraId="0886BB27" w14:textId="77777777"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r w:rsidR="0095321B">
        <w:rPr>
          <w:sz w:val="28"/>
          <w:szCs w:val="28"/>
        </w:rPr>
        <w:t>Долуподписаният</w:t>
      </w:r>
      <w:r w:rsidRPr="00225CF0">
        <w:rPr>
          <w:sz w:val="28"/>
          <w:szCs w:val="28"/>
        </w:rPr>
        <w:t>,</w:t>
      </w:r>
    </w:p>
    <w:p w14:paraId="33C66FA1" w14:textId="77777777" w:rsidR="0095321B" w:rsidRPr="00225CF0" w:rsidRDefault="0095321B" w:rsidP="00225CF0">
      <w:pPr>
        <w:rPr>
          <w:sz w:val="28"/>
          <w:szCs w:val="28"/>
        </w:rPr>
      </w:pPr>
    </w:p>
    <w:p w14:paraId="5EB5509F" w14:textId="77777777"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>Никола Георгиев Табаков – Управител на ЕКОТЕРА СОЛАР ООД</w:t>
      </w:r>
    </w:p>
    <w:p w14:paraId="6CE2DB7F" w14:textId="77777777" w:rsidR="00225CF0" w:rsidRDefault="00225CF0" w:rsidP="00225CF0"/>
    <w:p w14:paraId="560B7B04" w14:textId="77777777"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14:paraId="117B273E" w14:textId="77777777" w:rsidR="00225CF0" w:rsidRDefault="00225CF0" w:rsidP="00225CF0">
      <w:pPr>
        <w:jc w:val="center"/>
      </w:pPr>
    </w:p>
    <w:p w14:paraId="3C9D2062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="0095321B">
        <w:rPr>
          <w:sz w:val="28"/>
          <w:szCs w:val="28"/>
        </w:rPr>
        <w:t>че доколкото м</w:t>
      </w:r>
      <w:r w:rsidRPr="00225CF0">
        <w:rPr>
          <w:sz w:val="28"/>
          <w:szCs w:val="28"/>
        </w:rPr>
        <w:t xml:space="preserve">и е известно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9451A1">
        <w:rPr>
          <w:sz w:val="28"/>
          <w:szCs w:val="28"/>
        </w:rPr>
        <w:t xml:space="preserve"> </w:t>
      </w:r>
      <w:r w:rsidR="0040100D">
        <w:rPr>
          <w:sz w:val="28"/>
          <w:szCs w:val="28"/>
          <w:lang w:val="bg-BG"/>
        </w:rPr>
        <w:t xml:space="preserve">първото полугодие на </w:t>
      </w:r>
      <w:r w:rsidR="0040100D">
        <w:rPr>
          <w:sz w:val="28"/>
          <w:szCs w:val="28"/>
        </w:rPr>
        <w:t>2021</w:t>
      </w:r>
      <w:r w:rsidRPr="00225CF0">
        <w:rPr>
          <w:sz w:val="28"/>
          <w:szCs w:val="28"/>
        </w:rPr>
        <w:t xml:space="preserve"> година </w:t>
      </w:r>
      <w:r w:rsidR="009451A1">
        <w:rPr>
          <w:sz w:val="28"/>
          <w:szCs w:val="28"/>
        </w:rPr>
        <w:t>отразява</w:t>
      </w:r>
      <w:r w:rsidR="00A4244D">
        <w:rPr>
          <w:sz w:val="28"/>
          <w:szCs w:val="28"/>
        </w:rPr>
        <w:t xml:space="preserve"> ве</w:t>
      </w:r>
      <w:r w:rsidRPr="00225CF0">
        <w:rPr>
          <w:sz w:val="28"/>
          <w:szCs w:val="28"/>
        </w:rPr>
        <w:t>р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r w:rsidRPr="00225CF0">
        <w:rPr>
          <w:sz w:val="28"/>
          <w:szCs w:val="28"/>
        </w:rPr>
        <w:t>чест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преглед на развитието и резултатите от дейността и състоянието </w:t>
      </w:r>
      <w:r w:rsidRPr="00225CF0">
        <w:rPr>
          <w:sz w:val="28"/>
          <w:szCs w:val="28"/>
        </w:rPr>
        <w:t xml:space="preserve"> на ЕКОТЕРА СОЛАР ООД.</w:t>
      </w:r>
    </w:p>
    <w:p w14:paraId="72F0258B" w14:textId="77777777" w:rsidR="00225CF0" w:rsidRPr="00225CF0" w:rsidRDefault="00225CF0" w:rsidP="00225CF0">
      <w:pPr>
        <w:rPr>
          <w:sz w:val="28"/>
          <w:szCs w:val="28"/>
        </w:rPr>
      </w:pPr>
    </w:p>
    <w:p w14:paraId="01DD2C74" w14:textId="77777777" w:rsidR="00225CF0" w:rsidRPr="00225CF0" w:rsidRDefault="00225CF0" w:rsidP="00225CF0">
      <w:pPr>
        <w:rPr>
          <w:sz w:val="28"/>
          <w:szCs w:val="28"/>
        </w:rPr>
      </w:pPr>
    </w:p>
    <w:p w14:paraId="1CFF016F" w14:textId="77777777" w:rsidR="00225CF0" w:rsidRPr="00225CF0" w:rsidRDefault="00835158" w:rsidP="00225CF0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40100D">
        <w:rPr>
          <w:sz w:val="28"/>
          <w:szCs w:val="28"/>
        </w:rPr>
        <w:t>.07</w:t>
      </w:r>
      <w:r w:rsidR="009451A1">
        <w:rPr>
          <w:sz w:val="28"/>
          <w:szCs w:val="28"/>
        </w:rPr>
        <w:t>.2021</w:t>
      </w:r>
      <w:r w:rsidR="00225CF0" w:rsidRPr="00225CF0">
        <w:rPr>
          <w:sz w:val="28"/>
          <w:szCs w:val="28"/>
        </w:rPr>
        <w:t xml:space="preserve"> г. </w:t>
      </w:r>
    </w:p>
    <w:p w14:paraId="7DE6C801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гр. Пловдив</w:t>
      </w:r>
    </w:p>
    <w:p w14:paraId="1993C68D" w14:textId="77777777" w:rsidR="00225CF0" w:rsidRPr="00225CF0" w:rsidRDefault="00225CF0" w:rsidP="00225CF0">
      <w:pPr>
        <w:rPr>
          <w:sz w:val="28"/>
          <w:szCs w:val="28"/>
        </w:rPr>
      </w:pPr>
    </w:p>
    <w:p w14:paraId="5534D02F" w14:textId="77777777" w:rsidR="00225CF0" w:rsidRDefault="00A4244D" w:rsidP="00225CF0">
      <w:pPr>
        <w:rPr>
          <w:sz w:val="28"/>
          <w:szCs w:val="28"/>
          <w:lang w:val="bg-BG"/>
        </w:rPr>
      </w:pPr>
      <w:r>
        <w:rPr>
          <w:sz w:val="28"/>
          <w:szCs w:val="28"/>
        </w:rPr>
        <w:t>Декларатор</w:t>
      </w:r>
      <w:r w:rsidR="00225CF0">
        <w:rPr>
          <w:sz w:val="28"/>
          <w:szCs w:val="28"/>
          <w:lang w:val="bg-BG"/>
        </w:rPr>
        <w:t>:</w:t>
      </w:r>
    </w:p>
    <w:p w14:paraId="6623876B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7C0F06BC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14:paraId="67824598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/Никола Георгиев Табаков/</w:t>
      </w:r>
    </w:p>
    <w:p w14:paraId="0BB4B642" w14:textId="77777777" w:rsidR="00225CF0" w:rsidRDefault="00225CF0" w:rsidP="00225CF0">
      <w:pPr>
        <w:rPr>
          <w:sz w:val="28"/>
          <w:szCs w:val="28"/>
        </w:rPr>
      </w:pPr>
    </w:p>
    <w:p w14:paraId="2EC0B3E1" w14:textId="77777777" w:rsidR="00225CF0" w:rsidRDefault="00225CF0" w:rsidP="00225CF0">
      <w:pPr>
        <w:rPr>
          <w:sz w:val="28"/>
          <w:szCs w:val="28"/>
        </w:rPr>
      </w:pPr>
    </w:p>
    <w:p w14:paraId="31C19788" w14:textId="77777777"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14:paraId="6ADEF93F" w14:textId="77777777" w:rsidR="00741CA6" w:rsidRDefault="00741CA6">
      <w:pPr>
        <w:rPr>
          <w:lang w:val="bg-BG"/>
        </w:rPr>
      </w:pPr>
    </w:p>
    <w:p w14:paraId="070CD29D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F4D02"/>
    <w:rsid w:val="0040100D"/>
    <w:rsid w:val="00407355"/>
    <w:rsid w:val="004462CF"/>
    <w:rsid w:val="00474363"/>
    <w:rsid w:val="00574B66"/>
    <w:rsid w:val="005D0D33"/>
    <w:rsid w:val="00605922"/>
    <w:rsid w:val="00674F3D"/>
    <w:rsid w:val="00733BC8"/>
    <w:rsid w:val="00741CA6"/>
    <w:rsid w:val="00835158"/>
    <w:rsid w:val="008A6F44"/>
    <w:rsid w:val="00927E48"/>
    <w:rsid w:val="009451A1"/>
    <w:rsid w:val="0095321B"/>
    <w:rsid w:val="00997C4D"/>
    <w:rsid w:val="009C4495"/>
    <w:rsid w:val="00A271F4"/>
    <w:rsid w:val="00A4244D"/>
    <w:rsid w:val="00AC7CC9"/>
    <w:rsid w:val="00B26FBD"/>
    <w:rsid w:val="00C274D9"/>
    <w:rsid w:val="00C32143"/>
    <w:rsid w:val="00C37F94"/>
    <w:rsid w:val="00D24230"/>
    <w:rsid w:val="00DB01C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6FF9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Сервиз Финансови Пазари</cp:lastModifiedBy>
  <cp:revision>2</cp:revision>
  <cp:lastPrinted>2017-07-17T12:49:00Z</cp:lastPrinted>
  <dcterms:created xsi:type="dcterms:W3CDTF">2021-07-13T11:02:00Z</dcterms:created>
  <dcterms:modified xsi:type="dcterms:W3CDTF">2021-07-13T11:02:00Z</dcterms:modified>
</cp:coreProperties>
</file>